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5A281">
      <w:pPr>
        <w:rPr>
          <w:rStyle w:val="6"/>
          <w:rFonts w:hint="default" w:ascii="Calibri Regular" w:hAnsi="Calibri Regular"/>
          <w:color w:val="0E101A"/>
          <w:sz w:val="56"/>
          <w:szCs w:val="56"/>
          <w:vertAlign w:val="baseline"/>
        </w:rPr>
      </w:pPr>
      <w:r>
        <w:rPr>
          <w:rStyle w:val="6"/>
          <w:rFonts w:hint="default" w:ascii="Calibri Regular" w:hAnsi="Calibri Regular"/>
          <w:color w:val="0E101A"/>
          <w:sz w:val="56"/>
          <w:szCs w:val="56"/>
          <w:vertAlign w:val="baseline"/>
        </w:rPr>
        <w:t>News Blog Post Outline</w:t>
      </w:r>
    </w:p>
    <w:p w14:paraId="0FCBB6C6">
      <w:pPr>
        <w:rPr>
          <w:rStyle w:val="6"/>
          <w:rFonts w:hint="default" w:ascii="Calibri Regular" w:hAnsi="Calibri Regular"/>
          <w:color w:val="0E101A"/>
          <w:sz w:val="56"/>
          <w:szCs w:val="56"/>
          <w:vertAlign w:val="baseline"/>
        </w:rPr>
      </w:pPr>
    </w:p>
    <w:p w14:paraId="25EC48CD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360" w:left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Title:</w:t>
      </w: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 xml:space="preserve"> </w:t>
      </w: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Brief, clear, and engaging (should include main topic or event)</w:t>
      </w:r>
    </w:p>
    <w:p w14:paraId="42B27117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360" w:left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</w:p>
    <w:p w14:paraId="4079B318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360" w:leftChars="0"/>
        <w:rPr>
          <w:rFonts w:hint="default" w:ascii="Calibri Bold" w:hAnsi="Calibri Bold" w:cs="Calibri Bold"/>
          <w:b/>
          <w:bCs/>
          <w:color w:val="0E101A"/>
          <w:sz w:val="36"/>
          <w:szCs w:val="36"/>
          <w:vertAlign w:val="baseline"/>
        </w:rPr>
      </w:pPr>
      <w:r>
        <w:rPr>
          <w:rFonts w:hint="default" w:ascii="Calibri Bold" w:hAnsi="Calibri Bold" w:cs="Calibri Bold"/>
          <w:b/>
          <w:bCs/>
          <w:color w:val="0E101A"/>
          <w:sz w:val="36"/>
          <w:szCs w:val="36"/>
          <w:vertAlign w:val="baseline"/>
        </w:rPr>
        <w:t>Introduction (50-100 words):</w:t>
      </w:r>
      <w:bookmarkStart w:id="0" w:name="_GoBack"/>
      <w:bookmarkEnd w:id="0"/>
    </w:p>
    <w:p w14:paraId="6E86EFA2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0" w:after="0" w:afterAutospacing="0"/>
        <w:ind w:left="42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Answer the “who, what, when, where, why”</w:t>
      </w:r>
    </w:p>
    <w:p w14:paraId="1C2A8F57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0" w:after="0" w:afterAutospacing="0"/>
        <w:ind w:left="42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Provide a quick summary of the news</w:t>
      </w:r>
    </w:p>
    <w:p w14:paraId="10164330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360" w:left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</w:p>
    <w:p w14:paraId="2FCD426B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360" w:leftChars="0"/>
        <w:rPr>
          <w:rFonts w:hint="default" w:ascii="Calibri Bold" w:hAnsi="Calibri Bold" w:cs="Calibri Bold"/>
          <w:b/>
          <w:bCs/>
          <w:color w:val="0E101A"/>
          <w:sz w:val="36"/>
          <w:szCs w:val="36"/>
          <w:vertAlign w:val="baseline"/>
        </w:rPr>
      </w:pPr>
      <w:r>
        <w:rPr>
          <w:rFonts w:hint="default" w:ascii="Calibri Bold" w:hAnsi="Calibri Bold" w:cs="Calibri Bold"/>
          <w:b/>
          <w:bCs/>
          <w:color w:val="0E101A"/>
          <w:sz w:val="36"/>
          <w:szCs w:val="36"/>
          <w:vertAlign w:val="baseline"/>
        </w:rPr>
        <w:t>Main Body (3-4 Short Sections):</w:t>
      </w:r>
    </w:p>
    <w:p w14:paraId="3B0956AA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spacing w:before="0" w:beforeAutospacing="0" w:after="0" w:afterAutospacing="0"/>
        <w:ind w:left="42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Section 1: Key details or breaking information</w:t>
      </w:r>
    </w:p>
    <w:p w14:paraId="22DB015E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clear" w:pos="840"/>
        </w:tabs>
        <w:spacing w:before="0" w:beforeAutospacing="0" w:after="0" w:afterAutospacing="0"/>
        <w:ind w:left="84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Provide main facts or quotes</w:t>
      </w:r>
    </w:p>
    <w:p w14:paraId="55567923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spacing w:before="0" w:beforeAutospacing="0" w:after="0" w:afterAutospacing="0"/>
        <w:ind w:left="42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Section 2: Background or context</w:t>
      </w:r>
    </w:p>
    <w:p w14:paraId="78B12D9E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clear" w:pos="840"/>
        </w:tabs>
        <w:spacing w:before="0" w:beforeAutospacing="0" w:after="0" w:afterAutospacing="0"/>
        <w:ind w:left="84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Offer historical or relevant background information</w:t>
      </w:r>
    </w:p>
    <w:p w14:paraId="174D3C25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spacing w:before="0" w:beforeAutospacing="0" w:after="0" w:afterAutospacing="0"/>
        <w:ind w:left="42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Section 3: Reactions or impacts</w:t>
      </w:r>
    </w:p>
    <w:p w14:paraId="536CCC7C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clear" w:pos="840"/>
        </w:tabs>
        <w:spacing w:before="0" w:beforeAutospacing="0" w:after="0" w:afterAutospacing="0"/>
        <w:ind w:left="84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Include reactions from experts, affected individuals, or industries</w:t>
      </w:r>
    </w:p>
    <w:p w14:paraId="5392DA24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</w:p>
    <w:p w14:paraId="09744452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360" w:leftChars="0"/>
        <w:rPr>
          <w:rFonts w:hint="default" w:ascii="Calibri Bold" w:hAnsi="Calibri Bold" w:cs="Calibri Bold"/>
          <w:b/>
          <w:bCs/>
          <w:color w:val="0E101A"/>
          <w:sz w:val="36"/>
          <w:szCs w:val="36"/>
          <w:vertAlign w:val="baseline"/>
        </w:rPr>
      </w:pPr>
      <w:r>
        <w:rPr>
          <w:rFonts w:hint="default" w:ascii="Calibri Bold" w:hAnsi="Calibri Bold" w:cs="Calibri Bold"/>
          <w:b/>
          <w:bCs/>
          <w:color w:val="0E101A"/>
          <w:sz w:val="36"/>
          <w:szCs w:val="36"/>
          <w:vertAlign w:val="baseline"/>
        </w:rPr>
        <w:t>Conclusion:</w:t>
      </w:r>
    </w:p>
    <w:p w14:paraId="7F7AB75B"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clear" w:pos="420"/>
        </w:tabs>
        <w:spacing w:before="0" w:beforeAutospacing="0" w:after="0" w:afterAutospacing="0"/>
        <w:ind w:left="42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Recap key takeaways</w:t>
      </w:r>
    </w:p>
    <w:p w14:paraId="72669507"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clear" w:pos="420"/>
        </w:tabs>
        <w:spacing w:before="0" w:beforeAutospacing="0" w:after="0" w:afterAutospacing="0"/>
        <w:ind w:left="42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Mention possible future developments or next steps</w:t>
      </w:r>
    </w:p>
    <w:p w14:paraId="59B8B0BE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360" w:leftChars="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</w:p>
    <w:p w14:paraId="1BD06728">
      <w:pPr>
        <w:rPr>
          <w:rFonts w:hint="default" w:ascii="Calibri Regular" w:hAnsi="Calibri Regular" w:cs="Calibri Regular"/>
          <w:vertAlign w:val="baseli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Calibri Regular">
    <w:panose1 w:val="020F0702030404030204"/>
    <w:charset w:val="00"/>
    <w:family w:val="auto"/>
    <w:pitch w:val="default"/>
    <w:sig w:usb0="E10002FF" w:usb1="4000ACFF" w:usb2="00000009" w:usb3="00000000" w:csb0="2000019F" w:csb1="00000000"/>
  </w:font>
  <w:font w:name="Calibri Bold">
    <w:panose1 w:val="020F07020304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3B470"/>
    <w:multiLevelType w:val="singleLevel"/>
    <w:tmpl w:val="BEF3B47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F7EE2A1"/>
    <w:multiLevelType w:val="multilevel"/>
    <w:tmpl w:val="BF7EE2A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EE6F24B2"/>
    <w:multiLevelType w:val="singleLevel"/>
    <w:tmpl w:val="EE6F24B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9F949"/>
    <w:rsid w:val="25DF5AB5"/>
    <w:rsid w:val="27B9F949"/>
    <w:rsid w:val="3FDFAF71"/>
    <w:rsid w:val="5ECB6D14"/>
    <w:rsid w:val="FDDB62B7"/>
    <w:rsid w:val="FE7CDB50"/>
    <w:rsid w:val="FF63E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Office_6.10.1.8197_F1E327BC-269C-435d-A152-05C5408002CA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2024-10-17T15:09:00Z</dcterms:created>
  <dc:creator>JamesParsons</dc:creator>
  <cp:lastModifiedBy>JamesParsons</cp:lastModifiedBy>
  <dcterms:modified xsi:type="dcterms:W3CDTF">2024-10-17T15:14:56Z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D12CBF9F844ABE8E608C1167025437B1_43</vt:lpwstr>
  </property>
</Properties>
</file>